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724" w:rsidRDefault="00C44724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44724" w:rsidRDefault="00C44724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C76A6A" w:rsidRPr="00AE63E8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E63E8">
        <w:rPr>
          <w:rFonts w:ascii="Times New Roman" w:hAnsi="Times New Roman" w:cs="Times New Roman"/>
          <w:b/>
          <w:sz w:val="40"/>
          <w:szCs w:val="40"/>
        </w:rPr>
        <w:t>Вниманию</w:t>
      </w:r>
    </w:p>
    <w:p w:rsidR="009A7158" w:rsidRPr="00AE63E8" w:rsidRDefault="009A7158" w:rsidP="009A71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E63E8">
        <w:rPr>
          <w:rFonts w:ascii="Times New Roman" w:hAnsi="Times New Roman" w:cs="Times New Roman"/>
          <w:b/>
          <w:sz w:val="40"/>
          <w:szCs w:val="40"/>
        </w:rPr>
        <w:t>граждан Алексеевского района!</w:t>
      </w:r>
    </w:p>
    <w:p w:rsidR="00A617CA" w:rsidRPr="00AE63E8" w:rsidRDefault="00A617CA" w:rsidP="009A715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AE63E8" w:rsidRDefault="00AE63E8" w:rsidP="00AE63E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79480E" w:rsidRPr="00AE63E8" w:rsidRDefault="00AE63E8" w:rsidP="00AE63E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E6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Принимая во внимание сложную эпидемиологическую обстановку в связи с распространением </w:t>
      </w:r>
      <w:proofErr w:type="spellStart"/>
      <w:r w:rsidRPr="00AE6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коронавирусной</w:t>
      </w:r>
      <w:proofErr w:type="spellEnd"/>
      <w:r w:rsidRPr="00AE6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инфекции, а также с учетом введения в ряде субъектов Российской Федерации режима повышенной готовности, Ассоциацией юристов России принято решение  о необходимости отмены мероприятий Всероссийского единого дня оказания бесплатной юридической помощи, запланированных на 20 марта 2020 года.</w:t>
      </w:r>
      <w:r w:rsidRPr="00AE63E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E63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E63E8" w:rsidRPr="00AE63E8" w:rsidRDefault="00AE63E8" w:rsidP="00AE63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63E8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E63E8">
        <w:rPr>
          <w:rFonts w:ascii="Times New Roman" w:hAnsi="Times New Roman" w:cs="Times New Roman"/>
          <w:sz w:val="28"/>
          <w:szCs w:val="28"/>
        </w:rPr>
        <w:t xml:space="preserve"> письмо </w:t>
      </w: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AE63E8">
        <w:rPr>
          <w:rFonts w:ascii="Times New Roman" w:hAnsi="Times New Roman" w:cs="Times New Roman"/>
          <w:sz w:val="28"/>
          <w:szCs w:val="28"/>
        </w:rPr>
        <w:t>бщероссийской общественной организации «Ассоциация юристов России» от 17.03.2020 №РА-05/237.</w:t>
      </w:r>
    </w:p>
    <w:p w:rsidR="0079480E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3A709C" w:rsidRDefault="003A709C" w:rsidP="003A709C">
      <w:pPr>
        <w:tabs>
          <w:tab w:val="left" w:pos="6379"/>
        </w:tabs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</w:p>
    <w:p w:rsidR="0079480E" w:rsidRPr="00AE63E8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63E8">
        <w:rPr>
          <w:rFonts w:ascii="Times New Roman" w:hAnsi="Times New Roman" w:cs="Times New Roman"/>
          <w:sz w:val="28"/>
          <w:szCs w:val="28"/>
        </w:rPr>
        <w:t xml:space="preserve">Местное отделение </w:t>
      </w:r>
    </w:p>
    <w:p w:rsidR="0079480E" w:rsidRPr="00AE63E8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63E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Pr="00AE63E8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Pr="00AE63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0E" w:rsidRPr="00AE63E8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63E8">
        <w:rPr>
          <w:rFonts w:ascii="Times New Roman" w:hAnsi="Times New Roman" w:cs="Times New Roman"/>
          <w:sz w:val="28"/>
          <w:szCs w:val="28"/>
        </w:rPr>
        <w:t xml:space="preserve">Самарского регионального отделения </w:t>
      </w:r>
    </w:p>
    <w:p w:rsidR="0079480E" w:rsidRPr="00AE63E8" w:rsidRDefault="0079480E" w:rsidP="00A617C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63E8">
        <w:rPr>
          <w:rFonts w:ascii="Times New Roman" w:hAnsi="Times New Roman" w:cs="Times New Roman"/>
          <w:sz w:val="28"/>
          <w:szCs w:val="28"/>
        </w:rPr>
        <w:t>«Ассоциация юристов России»</w:t>
      </w:r>
    </w:p>
    <w:sectPr w:rsidR="0079480E" w:rsidRPr="00AE63E8" w:rsidSect="00193FE5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DA"/>
    <w:rsid w:val="0004305A"/>
    <w:rsid w:val="000600BC"/>
    <w:rsid w:val="000F33F2"/>
    <w:rsid w:val="00103B6A"/>
    <w:rsid w:val="00155079"/>
    <w:rsid w:val="00193FE5"/>
    <w:rsid w:val="00315D02"/>
    <w:rsid w:val="003205F5"/>
    <w:rsid w:val="00360FCE"/>
    <w:rsid w:val="003A709C"/>
    <w:rsid w:val="003E324F"/>
    <w:rsid w:val="006747FE"/>
    <w:rsid w:val="006F32E0"/>
    <w:rsid w:val="00721623"/>
    <w:rsid w:val="00793A79"/>
    <w:rsid w:val="0079480E"/>
    <w:rsid w:val="00825DBF"/>
    <w:rsid w:val="009272CF"/>
    <w:rsid w:val="00956231"/>
    <w:rsid w:val="00967617"/>
    <w:rsid w:val="00985D6F"/>
    <w:rsid w:val="009A7158"/>
    <w:rsid w:val="00A617CA"/>
    <w:rsid w:val="00AE63E8"/>
    <w:rsid w:val="00B02E34"/>
    <w:rsid w:val="00C44724"/>
    <w:rsid w:val="00C76A6A"/>
    <w:rsid w:val="00E91F17"/>
    <w:rsid w:val="00F5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EF8B9-ED4E-4EE1-B993-ECC605AA6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lastModifiedBy>Шишова О.Е.</cp:lastModifiedBy>
  <cp:revision>2</cp:revision>
  <cp:lastPrinted>2020-03-18T04:45:00Z</cp:lastPrinted>
  <dcterms:created xsi:type="dcterms:W3CDTF">2020-03-18T04:49:00Z</dcterms:created>
  <dcterms:modified xsi:type="dcterms:W3CDTF">2020-03-18T04:49:00Z</dcterms:modified>
</cp:coreProperties>
</file>